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14" w:rsidRDefault="00DB08A6" w:rsidP="0008136D">
      <w:pPr>
        <w:pStyle w:val="2"/>
        <w:spacing w:line="360" w:lineRule="auto"/>
        <w:ind w:left="3540" w:firstLine="708"/>
        <w:rPr>
          <w:b/>
        </w:rPr>
      </w:pPr>
      <w:r>
        <w:rPr>
          <w:b/>
        </w:rPr>
        <w:t xml:space="preserve">  </w:t>
      </w:r>
    </w:p>
    <w:p w:rsidR="00721453" w:rsidRPr="00721453" w:rsidRDefault="00721453" w:rsidP="0008136D">
      <w:pPr>
        <w:pStyle w:val="2"/>
        <w:spacing w:line="360" w:lineRule="auto"/>
        <w:ind w:left="3540" w:firstLine="708"/>
        <w:rPr>
          <w:b/>
          <w:sz w:val="16"/>
          <w:szCs w:val="16"/>
        </w:rPr>
      </w:pPr>
    </w:p>
    <w:p w:rsidR="0008136D" w:rsidRDefault="00DB08A6" w:rsidP="00681805">
      <w:pPr>
        <w:pStyle w:val="2"/>
        <w:spacing w:line="276" w:lineRule="auto"/>
        <w:ind w:left="3540" w:firstLine="708"/>
        <w:rPr>
          <w:b/>
          <w:sz w:val="20"/>
        </w:rPr>
      </w:pPr>
      <w:r>
        <w:rPr>
          <w:b/>
        </w:rPr>
        <w:t>Протокол</w:t>
      </w:r>
    </w:p>
    <w:p w:rsidR="0008136D" w:rsidRDefault="0008136D" w:rsidP="00681805">
      <w:pPr>
        <w:pStyle w:val="2"/>
        <w:spacing w:line="276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Кубка </w:t>
      </w:r>
      <w:r w:rsidR="00DB08A6">
        <w:rPr>
          <w:b/>
          <w:sz w:val="20"/>
        </w:rPr>
        <w:t>П</w:t>
      </w:r>
      <w:r>
        <w:rPr>
          <w:b/>
          <w:sz w:val="20"/>
        </w:rPr>
        <w:t xml:space="preserve">АО </w:t>
      </w:r>
      <w:r w:rsidR="00681805">
        <w:rPr>
          <w:b/>
          <w:sz w:val="20"/>
        </w:rPr>
        <w:t>«</w:t>
      </w:r>
      <w:r>
        <w:rPr>
          <w:b/>
          <w:sz w:val="20"/>
        </w:rPr>
        <w:t>НЛМК</w:t>
      </w:r>
      <w:r w:rsidR="00681805">
        <w:rPr>
          <w:b/>
          <w:sz w:val="20"/>
        </w:rPr>
        <w:t>»</w:t>
      </w:r>
      <w:r>
        <w:rPr>
          <w:b/>
          <w:sz w:val="20"/>
        </w:rPr>
        <w:t xml:space="preserve"> по пулевой стрельбе</w:t>
      </w:r>
    </w:p>
    <w:p w:rsidR="0008136D" w:rsidRDefault="00843CDD" w:rsidP="00681805">
      <w:pPr>
        <w:pStyle w:val="2"/>
        <w:spacing w:line="276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среди  цехов и </w:t>
      </w:r>
      <w:r w:rsidR="0008136D">
        <w:rPr>
          <w:b/>
          <w:sz w:val="20"/>
        </w:rPr>
        <w:t>подразделений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08136D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</w:t>
      </w:r>
      <w:r w:rsidR="00175C5D">
        <w:rPr>
          <w:b/>
          <w:sz w:val="20"/>
        </w:rPr>
        <w:t>27-28 февраля</w:t>
      </w:r>
      <w:r>
        <w:rPr>
          <w:b/>
          <w:sz w:val="20"/>
        </w:rPr>
        <w:t xml:space="preserve"> 20</w:t>
      </w:r>
      <w:r w:rsidR="00175C5D">
        <w:rPr>
          <w:b/>
          <w:sz w:val="20"/>
        </w:rPr>
        <w:t>20</w:t>
      </w:r>
      <w:r>
        <w:rPr>
          <w:b/>
          <w:sz w:val="20"/>
        </w:rPr>
        <w:t xml:space="preserve"> г.</w:t>
      </w:r>
    </w:p>
    <w:p w:rsidR="0008136D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</w:p>
    <w:tbl>
      <w:tblPr>
        <w:tblW w:w="10197" w:type="dxa"/>
        <w:tblLook w:val="04A0"/>
      </w:tblPr>
      <w:tblGrid>
        <w:gridCol w:w="820"/>
        <w:gridCol w:w="5407"/>
        <w:gridCol w:w="1849"/>
        <w:gridCol w:w="2121"/>
      </w:tblGrid>
      <w:tr w:rsidR="0008136D" w:rsidTr="0008136D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Очки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175C5D" w:rsidP="008F75D2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Кислородный</w:t>
            </w:r>
            <w:r w:rsidR="008E6072">
              <w:rPr>
                <w:b/>
                <w:sz w:val="20"/>
              </w:rPr>
              <w:t xml:space="preserve"> </w:t>
            </w:r>
            <w:r w:rsidR="008F75D2">
              <w:rPr>
                <w:b/>
                <w:sz w:val="20"/>
              </w:rPr>
              <w:t>№1</w:t>
            </w:r>
            <w:r w:rsidR="00396BD0">
              <w:rPr>
                <w:b/>
                <w:sz w:val="20"/>
              </w:rPr>
              <w:t xml:space="preserve"> </w:t>
            </w:r>
            <w:r w:rsidR="008E6072">
              <w:rPr>
                <w:b/>
                <w:sz w:val="20"/>
              </w:rPr>
              <w:t>- 2</w:t>
            </w:r>
            <w:r w:rsidR="008F75D2">
              <w:rPr>
                <w:b/>
                <w:sz w:val="20"/>
              </w:rPr>
              <w:t>22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Ткаченко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Зайцев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Неклюдов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Жиронкина</w:t>
            </w:r>
            <w:proofErr w:type="spellEnd"/>
            <w:r>
              <w:rPr>
                <w:sz w:val="20"/>
              </w:rPr>
              <w:t xml:space="preserve"> Татьяна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F75D2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Бизяев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F75D2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C04F9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УЖДТ - 219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C04F9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Панин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08136D" w:rsidRDefault="0008136D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Лихоперский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2C04F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Яковлев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2C04F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Федоров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Басов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ЦВС - 213</w:t>
            </w: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Захаров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F9" w:rsidRDefault="002C04F9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2C04F9" w:rsidRDefault="002C04F9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2C04F9" w:rsidRDefault="002C04F9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Лисицкий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Гончаров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2C04F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D16AE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Яриков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2C04F9" w:rsidP="002C04F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4F9" w:rsidRDefault="002C04F9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4F9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F9" w:rsidRDefault="00396BD0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ДЦ-1 - 210</w:t>
            </w: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Панафидин Кирилл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396BD0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396BD0" w:rsidRDefault="00396BD0" w:rsidP="00396BD0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4</w:t>
            </w: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Двуреченский</w:t>
            </w:r>
            <w:proofErr w:type="spellEnd"/>
            <w:r>
              <w:rPr>
                <w:sz w:val="20"/>
              </w:rPr>
              <w:t xml:space="preserve"> Аркадий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Скопинцев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Гасс</w:t>
            </w:r>
            <w:proofErr w:type="spellEnd"/>
            <w:r>
              <w:rPr>
                <w:sz w:val="20"/>
              </w:rPr>
              <w:t xml:space="preserve">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Черных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НЛМК-Инжиниринг - 210</w:t>
            </w: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Безрукавников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rPr>
                <w:b/>
                <w:sz w:val="20"/>
                <w:lang w:val="en-US"/>
              </w:rPr>
            </w:pPr>
          </w:p>
          <w:p w:rsidR="00396BD0" w:rsidRDefault="00396BD0" w:rsidP="00396BD0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396BD0" w:rsidRDefault="00396BD0" w:rsidP="00396BD0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Луговцев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Рудаков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Москвин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Коростелев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396BD0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ЦЭлС</w:t>
            </w:r>
            <w:proofErr w:type="spellEnd"/>
            <w:r>
              <w:rPr>
                <w:b/>
                <w:sz w:val="20"/>
              </w:rPr>
              <w:t xml:space="preserve"> - 206</w:t>
            </w: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Бак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proofErr w:type="spellStart"/>
            <w:r>
              <w:rPr>
                <w:b/>
                <w:sz w:val="20"/>
              </w:rPr>
              <w:t>2</w:t>
            </w:r>
            <w:proofErr w:type="spellEnd"/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Борисов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Лосихин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Ростовцев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Попов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Дирекция по персоналу - 203</w:t>
            </w: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396BD0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Инознмцев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Меженов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Плотников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Демидов Вячеслав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2C04F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дирекция - 200</w:t>
            </w:r>
          </w:p>
        </w:tc>
      </w:tr>
      <w:tr w:rsidR="00396BD0" w:rsidTr="00840804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Настич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396BD0" w:rsidTr="00840804">
        <w:trPr>
          <w:trHeight w:val="19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Лукин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840804">
        <w:trPr>
          <w:trHeight w:val="2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Грибков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840804">
        <w:trPr>
          <w:trHeight w:val="2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Вялкина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84080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Елфимова Екатерина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УШС  - 197</w:t>
            </w:r>
          </w:p>
        </w:tc>
      </w:tr>
      <w:tr w:rsidR="00396BD0" w:rsidTr="00C71114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396BD0" w:rsidTr="00C71114">
        <w:trPr>
          <w:trHeight w:val="18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Вислогузов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840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Pr="00C71114" w:rsidRDefault="00396BD0" w:rsidP="00C71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СМТ - 197</w:t>
            </w:r>
          </w:p>
        </w:tc>
      </w:tr>
      <w:tr w:rsidR="00396BD0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Цуканов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721453">
            <w:pPr>
              <w:pStyle w:val="2"/>
              <w:ind w:firstLine="0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396BD0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Яричин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Кирьянов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Самойлов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721453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Ремонтное управление - 196</w:t>
            </w:r>
          </w:p>
        </w:tc>
      </w:tr>
      <w:tr w:rsidR="00396BD0" w:rsidTr="00C71114">
        <w:trPr>
          <w:trHeight w:val="19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Немцев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396BD0" w:rsidTr="00C71114">
        <w:trPr>
          <w:trHeight w:val="24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A11A2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Яриков</w:t>
            </w:r>
            <w:proofErr w:type="spellEnd"/>
            <w:r>
              <w:rPr>
                <w:sz w:val="20"/>
              </w:rPr>
              <w:t xml:space="preserve">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Севостьянов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Свечников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Кондратов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A11A2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Копровый цех - 195</w:t>
            </w:r>
          </w:p>
        </w:tc>
      </w:tr>
      <w:tr w:rsidR="00396BD0" w:rsidTr="00C71114">
        <w:trPr>
          <w:trHeight w:val="17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Гончар Анна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396BD0" w:rsidTr="00C71114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Лукьянов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Чекалин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Рахманкулова</w:t>
            </w:r>
            <w:proofErr w:type="spellEnd"/>
            <w:r>
              <w:rPr>
                <w:sz w:val="20"/>
              </w:rPr>
              <w:t xml:space="preserve"> Юля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A11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Стагдок - 193</w:t>
            </w:r>
          </w:p>
        </w:tc>
      </w:tr>
      <w:tr w:rsidR="00396BD0" w:rsidTr="00C71114">
        <w:trPr>
          <w:trHeight w:val="10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Струков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396BD0" w:rsidRDefault="00396BD0" w:rsidP="008408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15</w:t>
            </w:r>
          </w:p>
        </w:tc>
      </w:tr>
      <w:tr w:rsidR="00396BD0" w:rsidTr="00C71114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Алдошин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Потороев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Чиковский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2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Кажанин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A11A2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ДЭЭ  - 193</w:t>
            </w:r>
          </w:p>
        </w:tc>
      </w:tr>
      <w:tr w:rsidR="00396BD0" w:rsidTr="00C71114">
        <w:trPr>
          <w:trHeight w:val="2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Жуков Василий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396BD0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Толстых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Федюшин Вячеслав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Паршев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Лучников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A11A2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ДЦ-2 - 192</w:t>
            </w:r>
          </w:p>
        </w:tc>
      </w:tr>
      <w:tr w:rsidR="00396BD0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Тимохин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396BD0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Фарафонов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Банный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Беспалов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1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Лебедев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ЦГП - 186</w:t>
            </w:r>
          </w:p>
        </w:tc>
      </w:tr>
      <w:tr w:rsidR="00396BD0" w:rsidTr="00C71114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Гайнутдинова</w:t>
            </w:r>
            <w:proofErr w:type="spellEnd"/>
            <w:r>
              <w:rPr>
                <w:sz w:val="20"/>
              </w:rPr>
              <w:t xml:space="preserve"> Римма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396BD0" w:rsidTr="00C71114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Морсин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Светлаков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0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Попов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5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Хромых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D16AE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ЦРМО - 183</w:t>
            </w:r>
          </w:p>
        </w:tc>
      </w:tr>
      <w:tr w:rsidR="00396BD0" w:rsidTr="00C71114">
        <w:trPr>
          <w:trHeight w:val="20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Мязин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396BD0" w:rsidTr="00C71114">
        <w:trPr>
          <w:trHeight w:val="23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Башлыков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4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Бакотин</w:t>
            </w:r>
            <w:proofErr w:type="spellEnd"/>
            <w:r>
              <w:rPr>
                <w:sz w:val="20"/>
              </w:rPr>
              <w:t xml:space="preserve">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Семенихин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Губин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D16AE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ТЭЦ- 177</w:t>
            </w:r>
          </w:p>
        </w:tc>
      </w:tr>
      <w:tr w:rsidR="00396BD0" w:rsidTr="00C71114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Дуленин</w:t>
            </w:r>
            <w:proofErr w:type="spellEnd"/>
            <w:r>
              <w:rPr>
                <w:sz w:val="20"/>
              </w:rPr>
              <w:t xml:space="preserve"> Артур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AF10CB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396BD0" w:rsidRDefault="00AF10CB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396BD0" w:rsidTr="00C71114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Фирсов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Хрупов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Кобрин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Немцев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D16AE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ЦРПО - 175</w:t>
            </w:r>
          </w:p>
        </w:tc>
      </w:tr>
      <w:tr w:rsidR="00396BD0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Данилов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396BD0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396BD0" w:rsidRDefault="00AF10CB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396BD0" w:rsidRDefault="00AF10CB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396BD0" w:rsidTr="00C71114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Зозуля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2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Ломанов</w:t>
            </w:r>
            <w:proofErr w:type="spellEnd"/>
            <w:r>
              <w:rPr>
                <w:sz w:val="20"/>
              </w:rPr>
              <w:t xml:space="preserve">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Арнаутов Валентин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Чурсин</w:t>
            </w:r>
            <w:proofErr w:type="spellEnd"/>
            <w:r>
              <w:rPr>
                <w:sz w:val="20"/>
              </w:rPr>
              <w:t xml:space="preserve"> Марк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396BD0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BD0" w:rsidRDefault="00396BD0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BD0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D0" w:rsidRDefault="00E173A6" w:rsidP="00D16AE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Газовый цех - 174</w:t>
            </w:r>
          </w:p>
        </w:tc>
      </w:tr>
      <w:tr w:rsidR="00E173A6" w:rsidTr="00C71114">
        <w:trPr>
          <w:trHeight w:val="1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Казьмин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D16AED">
            <w:pPr>
              <w:pStyle w:val="2"/>
              <w:ind w:firstLine="0"/>
              <w:rPr>
                <w:b/>
                <w:sz w:val="20"/>
              </w:rPr>
            </w:pPr>
          </w:p>
          <w:p w:rsidR="00E173A6" w:rsidRDefault="00E173A6" w:rsidP="00E173A6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E173A6" w:rsidRDefault="00E173A6" w:rsidP="00E173A6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173A6" w:rsidTr="00C71114">
        <w:trPr>
          <w:trHeight w:val="17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Хохлов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2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Волков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Коптев</w:t>
            </w:r>
            <w:proofErr w:type="gram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Горелов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E87FE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D16AE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Теплосиловой цех - 173</w:t>
            </w:r>
          </w:p>
        </w:tc>
      </w:tr>
      <w:tr w:rsidR="00E173A6" w:rsidTr="00C71114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Лазарев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C71114">
            <w:pPr>
              <w:pStyle w:val="2"/>
              <w:ind w:firstLine="0"/>
              <w:rPr>
                <w:b/>
                <w:sz w:val="20"/>
              </w:rPr>
            </w:pPr>
          </w:p>
          <w:p w:rsidR="00E173A6" w:rsidRDefault="00E173A6" w:rsidP="00E173A6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E173A6" w:rsidRDefault="00E173A6" w:rsidP="00E173A6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73A6" w:rsidTr="00C71114">
        <w:trPr>
          <w:trHeight w:val="1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Несмеянов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Шидловский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Трухачев</w:t>
            </w:r>
            <w:proofErr w:type="spellEnd"/>
            <w:r>
              <w:rPr>
                <w:sz w:val="20"/>
              </w:rPr>
              <w:t xml:space="preserve">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Самохин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75BC3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C3473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Ферросплавный цех-173</w:t>
            </w:r>
          </w:p>
        </w:tc>
      </w:tr>
      <w:tr w:rsidR="00E173A6" w:rsidTr="00C71114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Критов</w:t>
            </w:r>
            <w:proofErr w:type="spellEnd"/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73A6" w:rsidTr="00C71114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Третьяков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Тимченко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Чванов Вадим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Филонов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C3473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промышленной экологии  - 170</w:t>
            </w:r>
          </w:p>
        </w:tc>
      </w:tr>
      <w:tr w:rsidR="00E173A6" w:rsidTr="00C71114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Еремеев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E173A6" w:rsidTr="00C71114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Плотников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Дуденков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0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Медведев Василий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5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Панов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C3473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УТЭЦ- 163</w:t>
            </w:r>
          </w:p>
        </w:tc>
      </w:tr>
      <w:tr w:rsidR="00E173A6" w:rsidTr="00C71114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Пашенцев</w:t>
            </w:r>
            <w:proofErr w:type="spellEnd"/>
            <w:r>
              <w:rPr>
                <w:sz w:val="20"/>
              </w:rPr>
              <w:t xml:space="preserve"> А.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173A6" w:rsidTr="00C71114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Куренков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Чертовских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Марковский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Чернышов</w:t>
            </w:r>
            <w:proofErr w:type="spellEnd"/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2C3473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ЦДС - 152</w:t>
            </w:r>
          </w:p>
        </w:tc>
      </w:tr>
      <w:tr w:rsidR="00E173A6" w:rsidTr="00C71114">
        <w:trPr>
          <w:trHeight w:val="23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Кондратов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73A6" w:rsidTr="00C71114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Сюкияйнен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Шабуров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C71114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Усова Виктория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Pr="00AF10CB" w:rsidRDefault="00E173A6" w:rsidP="00DD3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AF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  </w:t>
            </w:r>
            <w:proofErr w:type="spellStart"/>
            <w:r w:rsidRPr="00AF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командногозачета</w:t>
            </w:r>
            <w:proofErr w:type="spellEnd"/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НЛМК-Инжиниринг - 210</w:t>
            </w:r>
          </w:p>
        </w:tc>
      </w:tr>
      <w:tr w:rsidR="00E173A6" w:rsidTr="0048007E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Паназуев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E173A6" w:rsidTr="0048007E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Новосельцев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Милютинский</w:t>
            </w:r>
            <w:proofErr w:type="spellEnd"/>
            <w:r>
              <w:rPr>
                <w:sz w:val="20"/>
              </w:rPr>
              <w:t xml:space="preserve"> Лев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Калягин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Стрельников</w:t>
            </w:r>
            <w:proofErr w:type="spellEnd"/>
            <w:r>
              <w:rPr>
                <w:sz w:val="20"/>
              </w:rPr>
              <w:t xml:space="preserve">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742720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ДЦ-1  - 207</w:t>
            </w:r>
          </w:p>
        </w:tc>
      </w:tr>
      <w:tr w:rsidR="00E173A6" w:rsidTr="0048007E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Загорский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  <w:p w:rsidR="00E173A6" w:rsidRDefault="00E173A6" w:rsidP="008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Фурсов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61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Паршинцева</w:t>
            </w:r>
            <w:proofErr w:type="spellEnd"/>
            <w:r>
              <w:rPr>
                <w:sz w:val="20"/>
              </w:rPr>
              <w:t xml:space="preserve"> Мария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20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Курганович</w:t>
            </w:r>
            <w:proofErr w:type="spellEnd"/>
            <w:r>
              <w:rPr>
                <w:sz w:val="20"/>
              </w:rPr>
              <w:t xml:space="preserve"> Катя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Покачалов</w:t>
            </w:r>
            <w:proofErr w:type="spellEnd"/>
            <w:r>
              <w:rPr>
                <w:sz w:val="20"/>
              </w:rPr>
              <w:t xml:space="preserve">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Кислородный цех – 203</w:t>
            </w:r>
          </w:p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Некрасов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Арнаутов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Карпов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Горбунов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Грицкевич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Стагдок  – 192</w:t>
            </w:r>
          </w:p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Воронков Юлий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Меренков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Чередниченко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Ермошин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Белкин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ДЦ-1 –190</w:t>
            </w:r>
          </w:p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Кобзев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Никонов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Евсеев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Pr="00AF10CB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AF10CB">
              <w:rPr>
                <w:b/>
                <w:sz w:val="20"/>
              </w:rPr>
              <w:t>49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Несмеянов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Гусейнов </w:t>
            </w:r>
            <w:proofErr w:type="spellStart"/>
            <w:r>
              <w:rPr>
                <w:sz w:val="20"/>
              </w:rPr>
              <w:t>Ремиль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242E17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УШС – 181</w:t>
            </w: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Кочкин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Покидов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Уваров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Карпов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Даленко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E37D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ДЭЭ  - 181</w:t>
            </w:r>
          </w:p>
          <w:p w:rsidR="00E173A6" w:rsidRDefault="00E173A6" w:rsidP="005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F1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Кирин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Куприн Аркадий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Канатов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Pr="00DD3B85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DD3B85">
              <w:rPr>
                <w:b/>
                <w:sz w:val="20"/>
              </w:rPr>
              <w:t>48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Устинов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Лещенко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ДЭЭ  - 178</w:t>
            </w:r>
          </w:p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Виньков</w:t>
            </w:r>
            <w:proofErr w:type="spellEnd"/>
            <w:r>
              <w:rPr>
                <w:sz w:val="20"/>
              </w:rPr>
              <w:t xml:space="preserve">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Букреев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Грибанова</w:t>
            </w:r>
            <w:proofErr w:type="spellEnd"/>
            <w:r>
              <w:rPr>
                <w:sz w:val="20"/>
              </w:rPr>
              <w:t xml:space="preserve"> Софья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Банникова Екатерина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Чеботарев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ДЭЭ  - 177</w:t>
            </w:r>
          </w:p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Горбунов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Корчагтн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Юдин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Черных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Смольянов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ДЦ-1  - 174</w:t>
            </w:r>
          </w:p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Задворнов</w:t>
            </w:r>
            <w:proofErr w:type="spellEnd"/>
            <w:r>
              <w:rPr>
                <w:sz w:val="20"/>
              </w:rPr>
              <w:t xml:space="preserve">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Грешных</w:t>
            </w:r>
            <w:proofErr w:type="gram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Лапшин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Мещеряков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Чебаков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Копровый цех- 153</w:t>
            </w:r>
          </w:p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Мальцев Даниил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Коростин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Кочегаров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Горохов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Жданова Наталья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ЦРМО  - 153</w:t>
            </w:r>
          </w:p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Дюков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Орлов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Посаднев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Седых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Носов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396BD0">
        <w:trPr>
          <w:trHeight w:val="112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ЦРМО  - 153</w:t>
            </w:r>
          </w:p>
          <w:p w:rsidR="00E173A6" w:rsidRDefault="00E173A6" w:rsidP="00A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Домашенкин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Фокин Данил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Клещев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Хованских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48007E">
        <w:trPr>
          <w:trHeight w:val="1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Шишин</w:t>
            </w:r>
            <w:proofErr w:type="spellEnd"/>
            <w:r>
              <w:rPr>
                <w:sz w:val="20"/>
              </w:rPr>
              <w:t xml:space="preserve">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3A6" w:rsidRDefault="00E173A6" w:rsidP="0084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3A6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Личный зачет</w:t>
            </w:r>
          </w:p>
        </w:tc>
      </w:tr>
      <w:tr w:rsidR="00E173A6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50B0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Евсеев Андрей          </w:t>
            </w:r>
            <w:proofErr w:type="gramStart"/>
            <w:r>
              <w:rPr>
                <w:sz w:val="20"/>
              </w:rPr>
              <w:t>–Д</w:t>
            </w:r>
            <w:proofErr w:type="gramEnd"/>
            <w:r>
              <w:rPr>
                <w:sz w:val="20"/>
              </w:rPr>
              <w:t>Ц-1 - мастер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место </w:t>
            </w:r>
          </w:p>
        </w:tc>
      </w:tr>
      <w:tr w:rsidR="00E173A6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50B0E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Канатов Роман            – ДЭЭ </w:t>
            </w:r>
            <w:proofErr w:type="gramStart"/>
            <w:r>
              <w:rPr>
                <w:sz w:val="20"/>
              </w:rPr>
              <w:t>-г</w:t>
            </w:r>
            <w:proofErr w:type="gramEnd"/>
            <w:r>
              <w:rPr>
                <w:sz w:val="20"/>
              </w:rPr>
              <w:t xml:space="preserve">лавный специалист                                   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50B0E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место </w:t>
            </w:r>
          </w:p>
        </w:tc>
      </w:tr>
      <w:tr w:rsidR="00E173A6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Яковлев Владислав – УЖДТ – машинист тепловоза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3A6" w:rsidRDefault="00E173A6" w:rsidP="00840804">
            <w:pPr>
              <w:pStyle w:val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3 место</w:t>
            </w:r>
          </w:p>
        </w:tc>
      </w:tr>
    </w:tbl>
    <w:p w:rsidR="0008136D" w:rsidRDefault="0008136D" w:rsidP="00840804">
      <w:pPr>
        <w:pStyle w:val="2"/>
        <w:ind w:firstLine="0"/>
        <w:jc w:val="center"/>
        <w:rPr>
          <w:b/>
          <w:sz w:val="20"/>
        </w:rPr>
      </w:pPr>
    </w:p>
    <w:p w:rsidR="0008136D" w:rsidRDefault="0008136D" w:rsidP="0008136D">
      <w:pPr>
        <w:pStyle w:val="2"/>
        <w:ind w:firstLine="0"/>
        <w:rPr>
          <w:b/>
          <w:sz w:val="20"/>
        </w:rPr>
      </w:pPr>
    </w:p>
    <w:p w:rsidR="0008136D" w:rsidRDefault="0008136D" w:rsidP="0008136D">
      <w:pPr>
        <w:pStyle w:val="a3"/>
      </w:pPr>
    </w:p>
    <w:p w:rsidR="0008136D" w:rsidRPr="009411FB" w:rsidRDefault="0008136D" w:rsidP="0008136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411FB">
        <w:rPr>
          <w:b/>
          <w:sz w:val="20"/>
          <w:szCs w:val="20"/>
        </w:rPr>
        <w:t xml:space="preserve"> </w:t>
      </w:r>
      <w:r w:rsidRPr="009411FB">
        <w:rPr>
          <w:rFonts w:ascii="Times New Roman" w:hAnsi="Times New Roman" w:cs="Times New Roman"/>
          <w:b/>
          <w:sz w:val="20"/>
          <w:szCs w:val="20"/>
        </w:rPr>
        <w:t>Главный судья</w:t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</w:r>
      <w:r w:rsidRPr="009411FB">
        <w:rPr>
          <w:rFonts w:ascii="Times New Roman" w:hAnsi="Times New Roman" w:cs="Times New Roman"/>
          <w:b/>
          <w:sz w:val="20"/>
          <w:szCs w:val="20"/>
        </w:rPr>
        <w:tab/>
        <w:t xml:space="preserve">      Ю.Н.Короленко</w:t>
      </w:r>
    </w:p>
    <w:p w:rsidR="0008136D" w:rsidRDefault="0008136D" w:rsidP="0008136D">
      <w:pPr>
        <w:pStyle w:val="a3"/>
        <w:rPr>
          <w:rFonts w:ascii="Times New Roman" w:hAnsi="Times New Roman" w:cs="Times New Roman"/>
          <w:b/>
        </w:rPr>
      </w:pPr>
    </w:p>
    <w:p w:rsidR="0008136D" w:rsidRDefault="0008136D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48007E" w:rsidRDefault="0048007E" w:rsidP="0008136D">
      <w:pPr>
        <w:pStyle w:val="a3"/>
        <w:rPr>
          <w:b/>
        </w:rPr>
      </w:pPr>
    </w:p>
    <w:p w:rsidR="00850B0E" w:rsidRDefault="00850B0E" w:rsidP="0008136D">
      <w:pPr>
        <w:pStyle w:val="a3"/>
        <w:rPr>
          <w:b/>
        </w:rPr>
      </w:pPr>
    </w:p>
    <w:p w:rsidR="00850B0E" w:rsidRDefault="00850B0E" w:rsidP="0008136D">
      <w:pPr>
        <w:pStyle w:val="a3"/>
        <w:rPr>
          <w:b/>
        </w:rPr>
      </w:pPr>
    </w:p>
    <w:p w:rsidR="00850B0E" w:rsidRDefault="00850B0E" w:rsidP="0008136D">
      <w:pPr>
        <w:pStyle w:val="a3"/>
        <w:rPr>
          <w:b/>
        </w:rPr>
      </w:pPr>
    </w:p>
    <w:p w:rsidR="00850B0E" w:rsidRDefault="00850B0E" w:rsidP="0008136D">
      <w:pPr>
        <w:pStyle w:val="a3"/>
        <w:rPr>
          <w:b/>
        </w:rPr>
      </w:pPr>
    </w:p>
    <w:p w:rsidR="00850B0E" w:rsidRDefault="00850B0E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9F3F3B" w:rsidRDefault="009F3F3B" w:rsidP="0008136D">
      <w:pPr>
        <w:pStyle w:val="a3"/>
        <w:rPr>
          <w:b/>
        </w:rPr>
      </w:pPr>
    </w:p>
    <w:sectPr w:rsidR="009F3F3B" w:rsidSect="000813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8136D"/>
    <w:rsid w:val="0008136D"/>
    <w:rsid w:val="000C3C9B"/>
    <w:rsid w:val="00175C5D"/>
    <w:rsid w:val="002675A2"/>
    <w:rsid w:val="002B2ACB"/>
    <w:rsid w:val="002C04F9"/>
    <w:rsid w:val="002C3473"/>
    <w:rsid w:val="002D6CDD"/>
    <w:rsid w:val="00396BD0"/>
    <w:rsid w:val="003D0E23"/>
    <w:rsid w:val="0046625F"/>
    <w:rsid w:val="0048007E"/>
    <w:rsid w:val="004E59C1"/>
    <w:rsid w:val="004F0DBA"/>
    <w:rsid w:val="005906F8"/>
    <w:rsid w:val="005B0EC7"/>
    <w:rsid w:val="005D2113"/>
    <w:rsid w:val="005F1C9D"/>
    <w:rsid w:val="00624C9A"/>
    <w:rsid w:val="006629F8"/>
    <w:rsid w:val="00681805"/>
    <w:rsid w:val="00716842"/>
    <w:rsid w:val="00721453"/>
    <w:rsid w:val="00742720"/>
    <w:rsid w:val="007428E3"/>
    <w:rsid w:val="00792E88"/>
    <w:rsid w:val="00822E83"/>
    <w:rsid w:val="00840804"/>
    <w:rsid w:val="00843CDD"/>
    <w:rsid w:val="00850B0E"/>
    <w:rsid w:val="00853B09"/>
    <w:rsid w:val="008E6072"/>
    <w:rsid w:val="008F75D2"/>
    <w:rsid w:val="009411FB"/>
    <w:rsid w:val="009A461C"/>
    <w:rsid w:val="009A79F7"/>
    <w:rsid w:val="009B728C"/>
    <w:rsid w:val="009F3F3B"/>
    <w:rsid w:val="00A11A24"/>
    <w:rsid w:val="00A9649D"/>
    <w:rsid w:val="00AF10CB"/>
    <w:rsid w:val="00C71114"/>
    <w:rsid w:val="00D16AED"/>
    <w:rsid w:val="00D3192C"/>
    <w:rsid w:val="00DB08A6"/>
    <w:rsid w:val="00DD3B85"/>
    <w:rsid w:val="00E173A6"/>
    <w:rsid w:val="00E87581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1"/>
    <w:unhideWhenUsed/>
    <w:rsid w:val="000813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0813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8136D"/>
    <w:rPr>
      <w:rFonts w:eastAsiaTheme="minorEastAsia"/>
      <w:lang w:eastAsia="ru-RU"/>
    </w:rPr>
  </w:style>
  <w:style w:type="paragraph" w:styleId="a3">
    <w:name w:val="No Spacing"/>
    <w:uiPriority w:val="1"/>
    <w:qFormat/>
    <w:rsid w:val="000813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Stepan</cp:lastModifiedBy>
  <cp:revision>14</cp:revision>
  <cp:lastPrinted>2020-03-02T11:24:00Z</cp:lastPrinted>
  <dcterms:created xsi:type="dcterms:W3CDTF">2016-02-20T04:25:00Z</dcterms:created>
  <dcterms:modified xsi:type="dcterms:W3CDTF">2020-03-03T06:27:00Z</dcterms:modified>
</cp:coreProperties>
</file>